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21" w:rsidRDefault="00786221" w:rsidP="00786221">
      <w:proofErr w:type="spellStart"/>
      <w:proofErr w:type="gramStart"/>
      <w:r>
        <w:t>E.E.E.F.</w:t>
      </w:r>
      <w:proofErr w:type="spellEnd"/>
      <w:proofErr w:type="gram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786221" w:rsidRDefault="00786221" w:rsidP="00786221">
      <w:r>
        <w:t>Aluno: Allan Morais de Araújo</w:t>
      </w:r>
    </w:p>
    <w:p w:rsidR="00786221" w:rsidRDefault="00786221" w:rsidP="00786221">
      <w:r>
        <w:t>Série: 1º ano</w:t>
      </w:r>
      <w:r>
        <w:tab/>
        <w:t>Turma: a</w:t>
      </w:r>
      <w:r>
        <w:tab/>
        <w:t>Turno: manhã</w:t>
      </w:r>
    </w:p>
    <w:p w:rsidR="00786221" w:rsidRDefault="00786221" w:rsidP="00786221">
      <w:r>
        <w:t>Professor: Valmir</w:t>
      </w:r>
      <w:r>
        <w:tab/>
        <w:t>Matéria: História</w:t>
      </w:r>
    </w:p>
    <w:p w:rsidR="00786221" w:rsidRDefault="00786221" w:rsidP="00786221"/>
    <w:p w:rsidR="00786221" w:rsidRDefault="00786221" w:rsidP="00786221">
      <w:pPr>
        <w:jc w:val="center"/>
      </w:pPr>
      <w:r>
        <w:t>Artigo sobre a Copa do Mundo</w:t>
      </w:r>
    </w:p>
    <w:p w:rsidR="00786221" w:rsidRDefault="00786221" w:rsidP="00786221">
      <w:r>
        <w:tab/>
        <w:t>Há alguns anos, já sabíamos que a Copa de 2014 seria realizada no Brasil. Com isso, as obras nas doze cidades sedes espalhadas pelo Brasil começaram a iniciar. O dinheiro que já foi disponibilizado não foi gasto apenas nos estádios de futebol, mas em outros lugares, como: estradas, pontos públicos, transportes coletivos e entre outros.</w:t>
      </w:r>
    </w:p>
    <w:p w:rsidR="00786221" w:rsidRDefault="00786221" w:rsidP="00786221">
      <w:r>
        <w:tab/>
        <w:t xml:space="preserve">O estádio de São Paulo foi um dos mais vistos e zelados pelos organizadores da FIFA, pois seria realizado na Arena Corinthians, no dia 12 de junho, na abertura do mundial. No ano </w:t>
      </w:r>
      <w:proofErr w:type="gramStart"/>
      <w:r>
        <w:t>passado(</w:t>
      </w:r>
      <w:proofErr w:type="gramEnd"/>
      <w:r>
        <w:t>2013), houveram diversas manifestações, principalmente na Grande São Paulo, onde o mundo parou para ver. O motivo não foi apenas os vinte centavos da passagem de ônibus, mas sobre os outros problemas que todos estavam enfrentando.</w:t>
      </w:r>
    </w:p>
    <w:p w:rsidR="00F11BAA" w:rsidRDefault="00F11BAA" w:rsidP="00786221">
      <w:r>
        <w:tab/>
        <w:t xml:space="preserve">A Arena Corinthians passou por diversos problemas. Um homem até morreu por causa de um acidente que ocorreu durante a construção do estádio. Os organizadores da Copa já estavam até vendo a possibilidade da obra não ficar pronta até o dia da </w:t>
      </w:r>
      <w:proofErr w:type="gramStart"/>
      <w:r>
        <w:t>estreia ,</w:t>
      </w:r>
      <w:proofErr w:type="gramEnd"/>
      <w:r>
        <w:t xml:space="preserve"> mas ocorreu </w:t>
      </w:r>
      <w:proofErr w:type="gramStart"/>
      <w:r>
        <w:t>tudo</w:t>
      </w:r>
      <w:proofErr w:type="gramEnd"/>
      <w:r>
        <w:t xml:space="preserve"> bem. Foi muito dinheiro gasto na construção, e que custou R$ 1,2 bilhão. Isso é um dos motivos</w:t>
      </w:r>
      <w:r w:rsidR="00893C3C">
        <w:t xml:space="preserve"> que causou muita indignação nas pessoas, o desperdício do nosso dinheiro, que poderia ter sido investido na saúde, educação, transporte e em outras áreas, é o que nós realmente precisamos.</w:t>
      </w:r>
    </w:p>
    <w:p w:rsidR="009123AF" w:rsidRDefault="009123AF" w:rsidP="00786221">
      <w:r>
        <w:tab/>
        <w:t>Grande parte da população brasileira ficou contra a Copa, isso porque víamos principalmente nos jornais da TV as manifestações, o povo reivindicando seus direitos. A maior cidade do país esteve enfrentando uma grande seca, os rios que abasteciam estavam abaixo da média de água, as autoridades quase não se importavam para isso. E enquanto as pessoas estavam nos corredores dos hospitais públicos, precisando de um atendimento, esses políticos estavam realmente preocupados com a Copa. Copa do Mundo continua eternamente, vidas não.</w:t>
      </w:r>
    </w:p>
    <w:p w:rsidR="00786221" w:rsidRDefault="005C7742" w:rsidP="00786221">
      <w:r>
        <w:tab/>
        <w:t xml:space="preserve">Mas não houve apenas coisas negativas, </w:t>
      </w:r>
      <w:proofErr w:type="gramStart"/>
      <w:r>
        <w:t>houveram</w:t>
      </w:r>
      <w:proofErr w:type="gramEnd"/>
      <w:r>
        <w:t xml:space="preserve"> pontos positivos também. O mundial gerou muito emprego, alguns patrimônios públicos de São Paulo foram reformados, rodovias, aeroportos e outros. Atualmente, </w:t>
      </w:r>
      <w:proofErr w:type="gramStart"/>
      <w:r>
        <w:t>grande parte das pessoas que não eram a favor, já mudaram</w:t>
      </w:r>
      <w:proofErr w:type="gramEnd"/>
      <w:r>
        <w:t xml:space="preserve"> de opinião.</w:t>
      </w:r>
    </w:p>
    <w:sectPr w:rsidR="00786221" w:rsidSect="00DF3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07DF"/>
    <w:multiLevelType w:val="hybridMultilevel"/>
    <w:tmpl w:val="5D0E5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6221"/>
    <w:rsid w:val="00062E08"/>
    <w:rsid w:val="003A26FD"/>
    <w:rsid w:val="003B60E6"/>
    <w:rsid w:val="00555907"/>
    <w:rsid w:val="005C7742"/>
    <w:rsid w:val="00724F0D"/>
    <w:rsid w:val="00786221"/>
    <w:rsid w:val="00893C3C"/>
    <w:rsid w:val="009123AF"/>
    <w:rsid w:val="00AA62DC"/>
    <w:rsid w:val="00C2249E"/>
    <w:rsid w:val="00CA260F"/>
    <w:rsid w:val="00DF330D"/>
    <w:rsid w:val="00F11BAA"/>
    <w:rsid w:val="00F5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5</cp:revision>
  <dcterms:created xsi:type="dcterms:W3CDTF">2014-07-22T04:42:00Z</dcterms:created>
  <dcterms:modified xsi:type="dcterms:W3CDTF">2014-08-09T19:05:00Z</dcterms:modified>
</cp:coreProperties>
</file>